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BEA3C" w14:textId="77777777" w:rsidR="00E825CE" w:rsidRDefault="00E825CE" w:rsidP="00E825CE">
      <w:pPr>
        <w:pStyle w:val="a3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                                                                 УТВЕРЖДЕН</w:t>
      </w:r>
    </w:p>
    <w:p w14:paraId="7DD5B957" w14:textId="77777777" w:rsidR="00E825CE" w:rsidRDefault="00E825CE" w:rsidP="00E825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Педагогическим советом                                                  приказом</w:t>
      </w:r>
      <w:r>
        <w:rPr>
          <w:rFonts w:ascii="Times New Roman" w:hAnsi="Times New Roman" w:cs="Times New Roman"/>
          <w:sz w:val="26"/>
          <w:szCs w:val="26"/>
        </w:rPr>
        <w:t xml:space="preserve"> МБДОУ</w:t>
      </w:r>
    </w:p>
    <w:p w14:paraId="0B342BA1" w14:textId="77777777" w:rsidR="00E825CE" w:rsidRDefault="00E825CE" w:rsidP="00E825CE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 20 «Башлам»                          «Детский сад № 20 «Башлам»</w:t>
      </w:r>
    </w:p>
    <w:p w14:paraId="6B7A7E0D" w14:textId="77777777" w:rsidR="00E825CE" w:rsidRDefault="00E825CE" w:rsidP="00E825CE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(протокол от 30.08.2024 г. № 01)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от 30.08.2024 г. № 38-ОД </w:t>
      </w:r>
    </w:p>
    <w:p w14:paraId="5542AC43" w14:textId="77777777" w:rsidR="00E825CE" w:rsidRDefault="00E825CE" w:rsidP="00E825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D763C6" w14:textId="77777777" w:rsidR="00E825CE" w:rsidRDefault="00E825CE" w:rsidP="00E825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1B902D" w14:textId="77777777" w:rsidR="00E825CE" w:rsidRPr="000A0C9F" w:rsidRDefault="00E825CE" w:rsidP="00E825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5776E1E4" w14:textId="77777777" w:rsidR="00E825CE" w:rsidRDefault="00E825CE" w:rsidP="00E82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4D5FA" w14:textId="77777777" w:rsidR="00E825CE" w:rsidRPr="001A6688" w:rsidRDefault="00E825CE" w:rsidP="00E82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средней группы «Пчелки»</w:t>
      </w:r>
    </w:p>
    <w:p w14:paraId="48518BBF" w14:textId="77777777" w:rsidR="00E825CE" w:rsidRPr="001A6688" w:rsidRDefault="00E825CE" w:rsidP="00E82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688">
        <w:rPr>
          <w:rFonts w:ascii="Times New Roman" w:hAnsi="Times New Roman" w:cs="Times New Roman"/>
          <w:b/>
          <w:i/>
          <w:sz w:val="28"/>
          <w:szCs w:val="28"/>
        </w:rPr>
        <w:t>(на холодный период)</w:t>
      </w:r>
    </w:p>
    <w:p w14:paraId="7B6AF381" w14:textId="77777777" w:rsidR="00E825CE" w:rsidRPr="001A6688" w:rsidRDefault="00E825CE" w:rsidP="00E825CE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09"/>
      </w:tblGrid>
      <w:tr w:rsidR="00E825CE" w:rsidRPr="001A6688" w14:paraId="4D79B5B1" w14:textId="77777777" w:rsidTr="00C07493">
        <w:trPr>
          <w:trHeight w:val="218"/>
        </w:trPr>
        <w:tc>
          <w:tcPr>
            <w:tcW w:w="7230" w:type="dxa"/>
          </w:tcPr>
          <w:p w14:paraId="510C82E4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 процессы</w:t>
            </w:r>
          </w:p>
          <w:p w14:paraId="68063560" w14:textId="77777777" w:rsidR="00E825CE" w:rsidRPr="001A6688" w:rsidRDefault="00E825CE" w:rsidP="00C0749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13A87D4" w14:textId="77777777" w:rsidR="00E825CE" w:rsidRPr="001A6688" w:rsidRDefault="00E825CE" w:rsidP="00C0749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E825CE" w:rsidRPr="001A6688" w14:paraId="32DB24EA" w14:textId="77777777" w:rsidTr="00C07493">
        <w:trPr>
          <w:trHeight w:val="426"/>
        </w:trPr>
        <w:tc>
          <w:tcPr>
            <w:tcW w:w="7230" w:type="dxa"/>
          </w:tcPr>
          <w:p w14:paraId="513C33CC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гимнастика, самостоятельная  деятельность, индивидуальная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0D9BF38D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07.00-08.30</w:t>
            </w:r>
          </w:p>
        </w:tc>
      </w:tr>
      <w:tr w:rsidR="00E825CE" w:rsidRPr="001A6688" w14:paraId="504C2709" w14:textId="77777777" w:rsidTr="00C07493">
        <w:trPr>
          <w:trHeight w:val="377"/>
        </w:trPr>
        <w:tc>
          <w:tcPr>
            <w:tcW w:w="7230" w:type="dxa"/>
          </w:tcPr>
          <w:p w14:paraId="1C2403CB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2CB253F8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E825CE" w:rsidRPr="001A6688" w14:paraId="4C13A122" w14:textId="77777777" w:rsidTr="00C07493">
        <w:tc>
          <w:tcPr>
            <w:tcW w:w="7230" w:type="dxa"/>
          </w:tcPr>
          <w:p w14:paraId="14826B39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изованно - образовательная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6A583336" w14:textId="77777777" w:rsidR="00E825CE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  <w:p w14:paraId="54B17FB9" w14:textId="77777777" w:rsidR="00E825CE" w:rsidRDefault="00E825CE" w:rsidP="00C07493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  <w:p w14:paraId="387DC5A2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5CE" w:rsidRPr="001A6688" w14:paraId="1D63BF40" w14:textId="77777777" w:rsidTr="00C07493">
        <w:trPr>
          <w:trHeight w:val="444"/>
        </w:trPr>
        <w:tc>
          <w:tcPr>
            <w:tcW w:w="7230" w:type="dxa"/>
          </w:tcPr>
          <w:p w14:paraId="2819618E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09" w:type="dxa"/>
          </w:tcPr>
          <w:p w14:paraId="70C05402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09.50-11.4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2470BA4A" w14:textId="77777777" w:rsidTr="00C07493">
        <w:tc>
          <w:tcPr>
            <w:tcW w:w="7230" w:type="dxa"/>
          </w:tcPr>
          <w:p w14:paraId="16ACAABB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гигиенические процедуры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791E8F69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</w:tc>
      </w:tr>
      <w:tr w:rsidR="00E825CE" w:rsidRPr="001A6688" w14:paraId="7187696E" w14:textId="77777777" w:rsidTr="00C07493">
        <w:trPr>
          <w:trHeight w:val="288"/>
        </w:trPr>
        <w:tc>
          <w:tcPr>
            <w:tcW w:w="7230" w:type="dxa"/>
          </w:tcPr>
          <w:p w14:paraId="13A76833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5532AA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78557D6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825CE" w:rsidRPr="001A6688" w14:paraId="48212890" w14:textId="77777777" w:rsidTr="00C07493">
        <w:tc>
          <w:tcPr>
            <w:tcW w:w="7230" w:type="dxa"/>
          </w:tcPr>
          <w:p w14:paraId="72E4A61B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C55178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4D34594" w14:textId="27944B80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13.00-15.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644B89D1" w14:textId="77777777" w:rsidTr="00C07493">
        <w:tc>
          <w:tcPr>
            <w:tcW w:w="7230" w:type="dxa"/>
          </w:tcPr>
          <w:p w14:paraId="3B1E086F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дъем, закаливающие процедуры,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0A36684A" w14:textId="2C85BC0D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25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0FC9E7BF" w14:textId="77777777" w:rsidTr="00C07493">
        <w:tc>
          <w:tcPr>
            <w:tcW w:w="7230" w:type="dxa"/>
          </w:tcPr>
          <w:p w14:paraId="43813B93" w14:textId="1CF704E6" w:rsidR="00E825CE" w:rsidRPr="001A6688" w:rsidRDefault="00E825CE" w:rsidP="00E82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литературы, индивидуальная работа, </w:t>
            </w:r>
            <w:r w:rsidRPr="001A668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4FD74048" w14:textId="787FFBAD" w:rsidR="00E825CE" w:rsidRPr="001A6688" w:rsidRDefault="00E825CE" w:rsidP="00E82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925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25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25C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635291B8" w14:textId="77777777" w:rsidTr="00C07493">
        <w:trPr>
          <w:trHeight w:val="602"/>
        </w:trPr>
        <w:tc>
          <w:tcPr>
            <w:tcW w:w="7230" w:type="dxa"/>
          </w:tcPr>
          <w:p w14:paraId="4FCC38D7" w14:textId="297EFE4D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</w:t>
            </w:r>
            <w:r w:rsidR="00CA48DB">
              <w:rPr>
                <w:rFonts w:ascii="Times New Roman" w:hAnsi="Times New Roman" w:cs="Times New Roman"/>
                <w:sz w:val="28"/>
                <w:szCs w:val="28"/>
              </w:rPr>
              <w:t xml:space="preserve"> уплотненный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68AD819F" w14:textId="2AA4C126" w:rsidR="00E825CE" w:rsidRPr="001A6688" w:rsidRDefault="00E825CE" w:rsidP="00E82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0-16.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25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715203DE" w14:textId="77777777" w:rsidTr="00C07493">
        <w:trPr>
          <w:trHeight w:val="443"/>
        </w:trPr>
        <w:tc>
          <w:tcPr>
            <w:tcW w:w="7230" w:type="dxa"/>
          </w:tcPr>
          <w:p w14:paraId="71AD1B54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18FE5D67" w14:textId="61E9BAD4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25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25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563ABFC6" w14:textId="77777777" w:rsidTr="00C07493">
        <w:trPr>
          <w:trHeight w:val="443"/>
        </w:trPr>
        <w:tc>
          <w:tcPr>
            <w:tcW w:w="7230" w:type="dxa"/>
          </w:tcPr>
          <w:p w14:paraId="726B587A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1B2E31D7" w14:textId="102314F3" w:rsidR="00E825CE" w:rsidRPr="001A6688" w:rsidRDefault="000925CB" w:rsidP="0009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825CE" w:rsidRPr="001A6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25CE" w:rsidRPr="001A6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25CE" w:rsidRPr="001A66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6AE69280" w14:textId="77777777" w:rsidTr="00C07493">
        <w:tc>
          <w:tcPr>
            <w:tcW w:w="7230" w:type="dxa"/>
          </w:tcPr>
          <w:p w14:paraId="41E559F7" w14:textId="6514AE6B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деятельность, уход детей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домой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16B92DC7" w14:textId="467DD9AD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0 -19.00</w:t>
            </w:r>
          </w:p>
          <w:p w14:paraId="591DE4FD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8F3B7A" w14:textId="77777777" w:rsidR="00E825CE" w:rsidRPr="001A6688" w:rsidRDefault="00E825CE" w:rsidP="00E825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E97E47" w14:textId="77777777" w:rsidR="00E825CE" w:rsidRDefault="00E825CE" w:rsidP="00E82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E4428" w14:textId="77777777" w:rsidR="00E825CE" w:rsidRDefault="00E825CE" w:rsidP="00E82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A98E9E" w14:textId="77777777" w:rsidR="00E825CE" w:rsidRDefault="00E825CE" w:rsidP="00E82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1264E" w14:textId="77777777" w:rsidR="00E825CE" w:rsidRDefault="00E825CE" w:rsidP="00E82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1AE80" w14:textId="77777777" w:rsidR="000925CB" w:rsidRDefault="000925CB" w:rsidP="00E825CE">
      <w:pPr>
        <w:pStyle w:val="a3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</w:p>
    <w:p w14:paraId="03EB2A56" w14:textId="77777777" w:rsidR="000925CB" w:rsidRDefault="000925CB" w:rsidP="00E825CE">
      <w:pPr>
        <w:pStyle w:val="a3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</w:p>
    <w:p w14:paraId="26B74F2F" w14:textId="3C903918" w:rsidR="00E825CE" w:rsidRDefault="00E825CE" w:rsidP="00E825CE">
      <w:pPr>
        <w:pStyle w:val="a3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СОГЛАСОВАН                                                                 УТВЕРЖДЕН</w:t>
      </w:r>
    </w:p>
    <w:p w14:paraId="61659789" w14:textId="77777777" w:rsidR="00E825CE" w:rsidRDefault="00E825CE" w:rsidP="00E825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Педагогическим советом                                                  приказом</w:t>
      </w:r>
      <w:r>
        <w:rPr>
          <w:rFonts w:ascii="Times New Roman" w:hAnsi="Times New Roman" w:cs="Times New Roman"/>
          <w:sz w:val="26"/>
          <w:szCs w:val="26"/>
        </w:rPr>
        <w:t xml:space="preserve"> МБДОУ</w:t>
      </w:r>
    </w:p>
    <w:p w14:paraId="11735E54" w14:textId="77777777" w:rsidR="00E825CE" w:rsidRDefault="00E825CE" w:rsidP="00E825CE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 20 «Башлам»                          «Детский сад № 20 «Башлам»</w:t>
      </w:r>
    </w:p>
    <w:p w14:paraId="11F68426" w14:textId="77777777" w:rsidR="00E825CE" w:rsidRDefault="00E825CE" w:rsidP="00E825CE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(протокол от 30.08.2024 г. № 01)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от 30.08.2024 г. № 38-ОД </w:t>
      </w:r>
    </w:p>
    <w:p w14:paraId="39387228" w14:textId="77777777" w:rsidR="00E825CE" w:rsidRDefault="00E825CE" w:rsidP="00E825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8045E4" w14:textId="77777777" w:rsidR="00E825CE" w:rsidRDefault="00E825CE" w:rsidP="00E82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6221A" w14:textId="77777777" w:rsidR="00E825CE" w:rsidRDefault="00E825CE" w:rsidP="00E82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73D53" w14:textId="77777777" w:rsidR="00E825CE" w:rsidRDefault="00E825CE" w:rsidP="00E825CE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878FD" w14:textId="77777777" w:rsidR="00E825CE" w:rsidRPr="001A6688" w:rsidRDefault="00E825CE" w:rsidP="00E82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старшей группы «Звездочки»</w:t>
      </w:r>
    </w:p>
    <w:p w14:paraId="13A6419A" w14:textId="77777777" w:rsidR="00E825CE" w:rsidRPr="001A6688" w:rsidRDefault="00E825CE" w:rsidP="00E82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688">
        <w:rPr>
          <w:rFonts w:ascii="Times New Roman" w:hAnsi="Times New Roman" w:cs="Times New Roman"/>
          <w:b/>
          <w:i/>
          <w:sz w:val="28"/>
          <w:szCs w:val="28"/>
        </w:rPr>
        <w:t>(на холодный период)</w:t>
      </w:r>
    </w:p>
    <w:p w14:paraId="6C2F738E" w14:textId="77777777" w:rsidR="00E825CE" w:rsidRPr="001A6688" w:rsidRDefault="00E825CE" w:rsidP="00E825CE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09"/>
      </w:tblGrid>
      <w:tr w:rsidR="00E825CE" w:rsidRPr="001A6688" w14:paraId="22D98F48" w14:textId="77777777" w:rsidTr="00C07493">
        <w:trPr>
          <w:trHeight w:val="218"/>
        </w:trPr>
        <w:tc>
          <w:tcPr>
            <w:tcW w:w="7230" w:type="dxa"/>
          </w:tcPr>
          <w:p w14:paraId="7370FAC8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 процессы</w:t>
            </w:r>
          </w:p>
          <w:p w14:paraId="5051AF96" w14:textId="77777777" w:rsidR="00E825CE" w:rsidRPr="001A6688" w:rsidRDefault="00E825CE" w:rsidP="00C0749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8C9DABE" w14:textId="77777777" w:rsidR="00E825CE" w:rsidRPr="001A6688" w:rsidRDefault="00E825CE" w:rsidP="00C0749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E825CE" w:rsidRPr="001A6688" w14:paraId="1CD0081B" w14:textId="77777777" w:rsidTr="00C07493">
        <w:trPr>
          <w:trHeight w:val="426"/>
        </w:trPr>
        <w:tc>
          <w:tcPr>
            <w:tcW w:w="7230" w:type="dxa"/>
          </w:tcPr>
          <w:p w14:paraId="0F5A71FC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гимнастика, самостоятельная  деятельность, индивидуальная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1BD38633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07.00-08.30</w:t>
            </w:r>
          </w:p>
        </w:tc>
      </w:tr>
      <w:tr w:rsidR="00E825CE" w:rsidRPr="001A6688" w14:paraId="4619E75F" w14:textId="77777777" w:rsidTr="00C07493">
        <w:trPr>
          <w:trHeight w:val="377"/>
        </w:trPr>
        <w:tc>
          <w:tcPr>
            <w:tcW w:w="7230" w:type="dxa"/>
          </w:tcPr>
          <w:p w14:paraId="73D3A269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190A959A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E825CE" w:rsidRPr="001A6688" w14:paraId="28211210" w14:textId="77777777" w:rsidTr="00C07493">
        <w:tc>
          <w:tcPr>
            <w:tcW w:w="7230" w:type="dxa"/>
          </w:tcPr>
          <w:p w14:paraId="6ACE0AB7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изованно - образовательная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7D7DFB33" w14:textId="77777777" w:rsidR="00E825CE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09.00-09.25</w:t>
            </w:r>
          </w:p>
          <w:p w14:paraId="651AC2F2" w14:textId="77777777" w:rsidR="00E825CE" w:rsidRDefault="00E825CE" w:rsidP="00C07493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09.35-10.00</w:t>
            </w:r>
          </w:p>
          <w:p w14:paraId="4EB59BA6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5CE" w:rsidRPr="001A6688" w14:paraId="3BEF9974" w14:textId="77777777" w:rsidTr="00C07493">
        <w:trPr>
          <w:trHeight w:val="444"/>
        </w:trPr>
        <w:tc>
          <w:tcPr>
            <w:tcW w:w="7230" w:type="dxa"/>
          </w:tcPr>
          <w:p w14:paraId="17BEB2BA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09" w:type="dxa"/>
          </w:tcPr>
          <w:p w14:paraId="09DB44EB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61594F50" w14:textId="77777777" w:rsidTr="00C07493">
        <w:tc>
          <w:tcPr>
            <w:tcW w:w="7230" w:type="dxa"/>
          </w:tcPr>
          <w:p w14:paraId="71DEC5D0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гигиенические процедуры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0A57B221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</w:tc>
      </w:tr>
      <w:tr w:rsidR="00E825CE" w:rsidRPr="001A6688" w14:paraId="4E556143" w14:textId="77777777" w:rsidTr="00C07493">
        <w:trPr>
          <w:trHeight w:val="288"/>
        </w:trPr>
        <w:tc>
          <w:tcPr>
            <w:tcW w:w="7230" w:type="dxa"/>
          </w:tcPr>
          <w:p w14:paraId="3A449A29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DAF886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F7D2086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E825CE" w:rsidRPr="001A6688" w14:paraId="68290968" w14:textId="77777777" w:rsidTr="00C07493">
        <w:tc>
          <w:tcPr>
            <w:tcW w:w="7230" w:type="dxa"/>
          </w:tcPr>
          <w:p w14:paraId="3C81241A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52CE57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C2B1BB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E825CE" w:rsidRPr="001A6688" w14:paraId="2473EBC3" w14:textId="77777777" w:rsidTr="00C07493">
        <w:tc>
          <w:tcPr>
            <w:tcW w:w="7230" w:type="dxa"/>
          </w:tcPr>
          <w:p w14:paraId="095AB6A6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дъем, закаливающие процедуры,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781DA5F0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E825CE" w:rsidRPr="001A6688" w14:paraId="4E3B1FF1" w14:textId="77777777" w:rsidTr="00C07493">
        <w:tc>
          <w:tcPr>
            <w:tcW w:w="7230" w:type="dxa"/>
          </w:tcPr>
          <w:p w14:paraId="40647478" w14:textId="14ED6182" w:rsidR="00E825CE" w:rsidRPr="001A6688" w:rsidRDefault="000925CB" w:rsidP="0009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ООД, чтение художественной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литературы, индивидуальная работа, </w:t>
            </w:r>
            <w:r w:rsidRPr="001A668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68D4FEAD" w14:textId="2EA6085C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15.30-1</w:t>
            </w:r>
            <w:r w:rsidR="002E3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3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0F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25CE" w:rsidRPr="001A6688" w14:paraId="03EA7F27" w14:textId="77777777" w:rsidTr="00C07493">
        <w:trPr>
          <w:trHeight w:val="602"/>
        </w:trPr>
        <w:tc>
          <w:tcPr>
            <w:tcW w:w="7230" w:type="dxa"/>
          </w:tcPr>
          <w:p w14:paraId="4D454C5F" w14:textId="33EA6F4B" w:rsidR="00E825CE" w:rsidRPr="001A6688" w:rsidRDefault="000925CB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полднику, </w:t>
            </w:r>
            <w:r w:rsidR="005F32CC">
              <w:rPr>
                <w:rFonts w:ascii="Times New Roman" w:hAnsi="Times New Roman" w:cs="Times New Roman"/>
                <w:sz w:val="28"/>
                <w:szCs w:val="28"/>
              </w:rPr>
              <w:t xml:space="preserve">уплотненный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768FC0F5" w14:textId="14CA148C" w:rsidR="00E825CE" w:rsidRPr="001A6688" w:rsidRDefault="009233B2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25CE" w:rsidRPr="001A6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0F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25CE" w:rsidRPr="001A6688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25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1F719706" w14:textId="77777777" w:rsidTr="00C07493">
        <w:trPr>
          <w:trHeight w:val="443"/>
        </w:trPr>
        <w:tc>
          <w:tcPr>
            <w:tcW w:w="7230" w:type="dxa"/>
          </w:tcPr>
          <w:p w14:paraId="561CB04B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25A3FEC5" w14:textId="09690824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D426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26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6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781A8FB2" w14:textId="77777777" w:rsidTr="00C07493">
        <w:trPr>
          <w:trHeight w:val="443"/>
        </w:trPr>
        <w:tc>
          <w:tcPr>
            <w:tcW w:w="7230" w:type="dxa"/>
          </w:tcPr>
          <w:p w14:paraId="63BB7148" w14:textId="77777777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28F5C886" w14:textId="2D794F71" w:rsidR="00E825CE" w:rsidRPr="001A6688" w:rsidRDefault="00D42645" w:rsidP="00D42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5CE" w:rsidRPr="001A6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25CE" w:rsidRPr="001A6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25CE" w:rsidRPr="001A66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25CE" w:rsidRPr="001A6688" w14:paraId="10E11904" w14:textId="77777777" w:rsidTr="00C07493">
        <w:tc>
          <w:tcPr>
            <w:tcW w:w="7230" w:type="dxa"/>
          </w:tcPr>
          <w:p w14:paraId="6EE14197" w14:textId="7C6B4914" w:rsidR="00E825CE" w:rsidRPr="001A6688" w:rsidRDefault="00E825CE" w:rsidP="00C0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деятельность, уход детей 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домой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529E287A" w14:textId="11ECF1EA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C21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6688">
              <w:rPr>
                <w:rFonts w:ascii="Times New Roman" w:hAnsi="Times New Roman" w:cs="Times New Roman"/>
                <w:sz w:val="28"/>
                <w:szCs w:val="28"/>
              </w:rPr>
              <w:t>0 -19.00</w:t>
            </w:r>
          </w:p>
          <w:p w14:paraId="1883BC72" w14:textId="77777777" w:rsidR="00E825CE" w:rsidRPr="001A6688" w:rsidRDefault="00E825CE" w:rsidP="00C0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895964" w14:textId="77777777" w:rsidR="00E825CE" w:rsidRPr="001A6688" w:rsidRDefault="00E825CE" w:rsidP="00E825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3707DF" w14:textId="77777777" w:rsidR="00E825CE" w:rsidRDefault="00E825CE" w:rsidP="00E82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5FF35" w14:textId="77777777" w:rsidR="00E825CE" w:rsidRDefault="00E825CE" w:rsidP="00E825CE"/>
    <w:p w14:paraId="27A963BC" w14:textId="77777777" w:rsidR="00280E7A" w:rsidRDefault="00280E7A"/>
    <w:sectPr w:rsidR="00280E7A" w:rsidSect="0074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D4"/>
    <w:rsid w:val="000925CB"/>
    <w:rsid w:val="00280E7A"/>
    <w:rsid w:val="002E3E1B"/>
    <w:rsid w:val="005F32CC"/>
    <w:rsid w:val="006319D4"/>
    <w:rsid w:val="009233B2"/>
    <w:rsid w:val="00A9089C"/>
    <w:rsid w:val="00C21BA6"/>
    <w:rsid w:val="00CA48DB"/>
    <w:rsid w:val="00D42645"/>
    <w:rsid w:val="00E825CE"/>
    <w:rsid w:val="00FA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5E35"/>
  <w15:chartTrackingRefBased/>
  <w15:docId w15:val="{9A1A42F3-2DCA-470E-8660-6342F095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825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7</cp:revision>
  <cp:lastPrinted>2024-10-03T10:19:00Z</cp:lastPrinted>
  <dcterms:created xsi:type="dcterms:W3CDTF">2024-10-03T09:56:00Z</dcterms:created>
  <dcterms:modified xsi:type="dcterms:W3CDTF">2025-05-14T08:59:00Z</dcterms:modified>
</cp:coreProperties>
</file>